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47D0" w14:textId="566462CB" w:rsidR="007740F6" w:rsidRPr="00134182" w:rsidRDefault="00DE558E" w:rsidP="00820D61">
      <w:pPr>
        <w:pStyle w:val="Corps"/>
        <w:rPr>
          <w:rFonts w:ascii="Century Gothic" w:hAnsi="Century Gothic" w:cs="Gisha"/>
          <w:noProof/>
          <w:sz w:val="24"/>
          <w:szCs w:val="24"/>
          <w:u w:val="single"/>
        </w:rPr>
      </w:pPr>
      <w:r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2E2FB83" wp14:editId="14052BC3">
                <wp:simplePos x="0" y="0"/>
                <wp:positionH relativeFrom="page">
                  <wp:posOffset>200025</wp:posOffset>
                </wp:positionH>
                <wp:positionV relativeFrom="paragraph">
                  <wp:posOffset>-3175</wp:posOffset>
                </wp:positionV>
                <wp:extent cx="1802765" cy="59817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48B43" w14:textId="77777777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02 96 37 42 81</w:t>
                            </w:r>
                            <w:r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594F6B58" w14:textId="3E6530A1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4B0772A5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D858F49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SUNTAYA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ep</w:t>
                            </w:r>
                            <w:proofErr w:type="spellEnd"/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56D5FF49" w14:textId="194E57A8" w:rsidR="00CA0E12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Gilles Le Picard </w:t>
                            </w:r>
                          </w:p>
                          <w:p w14:paraId="5AA37A9E" w14:textId="02FBDEA3" w:rsidR="00B63D7B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16 rue Emile Le Taillandier</w:t>
                            </w:r>
                          </w:p>
                          <w:p w14:paraId="435E4F14" w14:textId="60E1FED7" w:rsidR="007A2BAA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22300 LANNION</w:t>
                            </w:r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015AF6B2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AAF7812" w14:textId="19B6B5C0" w:rsidR="00CA0E12" w:rsidRPr="00010939" w:rsidRDefault="0014286A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7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suntayalannion@gmail.com</w:t>
                              </w:r>
                            </w:hyperlink>
                          </w:p>
                          <w:p w14:paraId="11674B3D" w14:textId="5656F911" w:rsid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</w:rPr>
                            </w:pPr>
                          </w:p>
                          <w:p w14:paraId="15778E2F" w14:textId="77777777" w:rsidR="00820D61" w:rsidRDefault="004C2FED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</w:pP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Facebook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 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128F13" w14:textId="24ADBE6A" w:rsidR="004C2FED" w:rsidRPr="00DE558E" w:rsidRDefault="0014286A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8" w:history="1">
                              <w:r w:rsidR="00820D61" w:rsidRPr="00DE558E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2"/>
                                  <w:szCs w:val="22"/>
                                  <w:u w:val="none"/>
                                  <w:lang w:val="en-US" w:eastAsia="en-US"/>
                                </w:rPr>
                                <w:t>facebook.com/suntaya.ep.1</w:t>
                              </w:r>
                            </w:hyperlink>
                          </w:p>
                          <w:p w14:paraId="17D8C768" w14:textId="62B2C556" w:rsidR="007A2BAA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ep</w:t>
                            </w:r>
                            <w:proofErr w:type="spellEnd"/>
                          </w:p>
                          <w:p w14:paraId="7F4952F3" w14:textId="74C50F66" w:rsidR="00820D61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qi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qong</w:t>
                            </w:r>
                            <w:proofErr w:type="spell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lannion</w:t>
                            </w:r>
                            <w:proofErr w:type="spellEnd"/>
                          </w:p>
                          <w:p w14:paraId="706BABFE" w14:textId="77777777" w:rsidR="00010939" w:rsidRDefault="00010939" w:rsidP="007A2BAA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666641B9" w14:textId="11DE004E" w:rsidR="007A2BAA" w:rsidRPr="00DE558E" w:rsidRDefault="007A2BAA">
                            <w:pPr>
                              <w:pStyle w:val="Informationssurlexpditeur"/>
                              <w:rPr>
                                <w:rStyle w:val="Hyperlink0"/>
                                <w:color w:val="357CA2"/>
                              </w:rPr>
                            </w:pPr>
                            <w:r w:rsidRPr="007A2BAA">
                              <w:rPr>
                                <w:rStyle w:val="Blue"/>
                                <w:u w:val="single"/>
                              </w:rPr>
                              <w:t>Les sites web</w:t>
                            </w:r>
                            <w:r w:rsidR="00FB1428">
                              <w:rPr>
                                <w:rStyle w:val="Blue"/>
                                <w:u w:val="single"/>
                              </w:rPr>
                              <w:t xml:space="preserve">  </w:t>
                            </w:r>
                          </w:p>
                          <w:p w14:paraId="2A5042D0" w14:textId="0CBE74C0" w:rsidR="00FB1428" w:rsidRPr="00010939" w:rsidRDefault="0014286A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9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www.qiqonglannion.com</w:t>
                              </w:r>
                            </w:hyperlink>
                          </w:p>
                          <w:p w14:paraId="50294B2A" w14:textId="0EB326B2" w:rsidR="007A2BAA" w:rsidRPr="00010939" w:rsidRDefault="0014286A">
                            <w:pPr>
                              <w:pStyle w:val="Informationssurlexpditeur"/>
                              <w:rPr>
                                <w:rStyle w:val="Lienhypertexte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0" w:history="1">
                              <w:r w:rsidR="00A4119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www.gilleslepicard.com</w:t>
                              </w:r>
                            </w:hyperlink>
                          </w:p>
                          <w:p w14:paraId="77A1F9E7" w14:textId="01919703" w:rsidR="00FB1428" w:rsidRDefault="00FB1428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495AF67A" w14:textId="77777777" w:rsidR="00DE558E" w:rsidRDefault="00DE558E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B353B03" w14:textId="41AE7C7D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bookmarkStart w:id="0" w:name="_Hlk41566581"/>
                            <w:r>
                              <w:rPr>
                                <w:rStyle w:val="Blue"/>
                                <w:u w:val="single"/>
                              </w:rPr>
                              <w:t xml:space="preserve">Formations aux massages </w:t>
                            </w:r>
                          </w:p>
                          <w:p w14:paraId="72F148E4" w14:textId="44B4E801" w:rsidR="00DE558E" w:rsidRP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www.suntayaep.com</w:t>
                            </w:r>
                          </w:p>
                          <w:p w14:paraId="158267C7" w14:textId="5DEAA85E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0E49F9A4" w14:textId="77777777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23DF697F" w14:textId="2D865548" w:rsidR="007A2BAA" w:rsidRPr="00495AEC" w:rsidRDefault="00FB1428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 w:rsidRPr="00495AEC">
                              <w:rPr>
                                <w:rStyle w:val="Blue"/>
                                <w:u w:val="single"/>
                              </w:rPr>
                              <w:t>Ateliers et stages</w:t>
                            </w:r>
                          </w:p>
                          <w:bookmarkEnd w:id="0"/>
                          <w:p w14:paraId="3890AA64" w14:textId="77777777" w:rsidR="00FB1428" w:rsidRPr="007A2BAA" w:rsidRDefault="00FB1428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A357DA5" w14:textId="43887D89" w:rsidR="007A2BAA" w:rsidRPr="00010939" w:rsidRDefault="0014286A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1" w:history="1">
                              <w:r w:rsidR="00FB1428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www.reveslucide-obe.com</w:t>
                              </w:r>
                            </w:hyperlink>
                          </w:p>
                          <w:p w14:paraId="0923B6B4" w14:textId="77777777" w:rsidR="007A2BAA" w:rsidRP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296119C" w14:textId="604AD8AE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>
                              <w:rPr>
                                <w:rStyle w:val="Blue"/>
                                <w:u w:val="single"/>
                              </w:rPr>
                              <w:t>Modes de paiement privil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gi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s</w:t>
                            </w:r>
                          </w:p>
                          <w:p w14:paraId="3267723D" w14:textId="3737A4B2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Paypal</w:t>
                            </w:r>
                            <w:proofErr w:type="spellEnd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sauntaya</w:t>
                            </w:r>
                            <w:proofErr w:type="spellEnd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ep</w:t>
                            </w:r>
                            <w:proofErr w:type="spellEnd"/>
                          </w:p>
                          <w:p w14:paraId="29888932" w14:textId="1C29C145" w:rsidR="00010939" w:rsidRP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ques libell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34B949D7" w14:textId="293C6F03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0E7B9CB6" w14:textId="77777777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F1A1A41" w14:textId="77777777" w:rsidR="00820D61" w:rsidRPr="00495AEC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0DEF557" w14:textId="77777777" w:rsidR="007A2BAA" w:rsidRPr="007A2BAA" w:rsidRDefault="007A2BAA">
                            <w:pPr>
                              <w:pStyle w:val="Informationssurlexpditeur"/>
                              <w:rPr>
                                <w:color w:val="357CA2"/>
                              </w:rPr>
                            </w:pPr>
                          </w:p>
                          <w:p w14:paraId="689E4199" w14:textId="77777777" w:rsidR="00CA0E12" w:rsidRDefault="00CA0E1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99C053" w14:textId="140C7EB2" w:rsidR="00DB5919" w:rsidRDefault="00DB5919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FB83" id="Rectangle 2" o:spid="_x0000_s1026" style="position:absolute;margin-left:15.75pt;margin-top:-.25pt;width:141.95pt;height:471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" filled="f" stroked="f" strokeweight="1pt">
                <v:stroke miterlimit="4"/>
                <v:textbox>
                  <w:txbxContent>
                    <w:p w14:paraId="70B48B43" w14:textId="77777777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02 96 37 42 81</w:t>
                      </w:r>
                      <w:r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594F6B58" w14:textId="3E6530A1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06 16 43 26 42</w:t>
                      </w:r>
                    </w:p>
                    <w:p w14:paraId="4B0772A5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D858F49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SUNTAYA </w:t>
                      </w:r>
                      <w:proofErr w:type="spellStart"/>
                      <w:r>
                        <w:rPr>
                          <w:rStyle w:val="Blue"/>
                        </w:rPr>
                        <w:t>ep</w:t>
                      </w:r>
                      <w:proofErr w:type="spellEnd"/>
                      <w:r>
                        <w:rPr>
                          <w:rStyle w:val="Blue"/>
                        </w:rPr>
                        <w:t xml:space="preserve"> </w:t>
                      </w:r>
                    </w:p>
                    <w:p w14:paraId="56D5FF49" w14:textId="194E57A8" w:rsidR="00CA0E12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Gilles Le Picard </w:t>
                      </w:r>
                    </w:p>
                    <w:p w14:paraId="5AA37A9E" w14:textId="02FBDEA3" w:rsidR="00B63D7B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16 rue Emile Le Taillandier</w:t>
                      </w:r>
                    </w:p>
                    <w:p w14:paraId="435E4F14" w14:textId="60E1FED7" w:rsidR="007A2BAA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22300 LANNION</w:t>
                      </w:r>
                      <w:r w:rsidR="007A2BAA">
                        <w:rPr>
                          <w:rStyle w:val="Blue"/>
                        </w:rPr>
                        <w:t xml:space="preserve"> </w:t>
                      </w:r>
                    </w:p>
                    <w:p w14:paraId="015AF6B2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AAF7812" w14:textId="19B6B5C0" w:rsidR="00CA0E12" w:rsidRPr="00010939" w:rsidRDefault="0014286A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2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suntayalannion@gmail.com</w:t>
                        </w:r>
                      </w:hyperlink>
                    </w:p>
                    <w:p w14:paraId="11674B3D" w14:textId="5656F911" w:rsid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</w:rPr>
                      </w:pPr>
                    </w:p>
                    <w:p w14:paraId="15778E2F" w14:textId="77777777" w:rsidR="00820D61" w:rsidRDefault="004C2FED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</w:pP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Facebook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 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  <w:p w14:paraId="45128F13" w14:textId="24ADBE6A" w:rsidR="004C2FED" w:rsidRPr="00DE558E" w:rsidRDefault="0014286A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  <w:u w:val="none"/>
                        </w:rPr>
                      </w:pPr>
                      <w:hyperlink r:id="rId13" w:history="1">
                        <w:r w:rsidR="00820D61" w:rsidRPr="00DE558E">
                          <w:rPr>
                            <w:rStyle w:val="Lienhypertexte"/>
                            <w:rFonts w:ascii="Times New Roman" w:hAnsi="Times New Roman" w:cs="Times New Roman"/>
                            <w:sz w:val="22"/>
                            <w:szCs w:val="22"/>
                            <w:u w:val="none"/>
                            <w:lang w:val="en-US" w:eastAsia="en-US"/>
                          </w:rPr>
                          <w:t>facebook.com/suntaya.ep.1</w:t>
                        </w:r>
                      </w:hyperlink>
                    </w:p>
                    <w:p w14:paraId="17D8C768" w14:textId="62B2C556" w:rsidR="007A2BAA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proofErr w:type="gram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</w:t>
                      </w:r>
                      <w:proofErr w:type="spellEnd"/>
                      <w:proofErr w:type="gram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ep</w:t>
                      </w:r>
                      <w:proofErr w:type="spellEnd"/>
                    </w:p>
                    <w:p w14:paraId="7F4952F3" w14:textId="74C50F66" w:rsidR="00820D61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proofErr w:type="gram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</w:t>
                      </w:r>
                      <w:proofErr w:type="spellEnd"/>
                      <w:proofErr w:type="gram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qi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qong</w:t>
                      </w:r>
                      <w:proofErr w:type="spell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lannion</w:t>
                      </w:r>
                      <w:proofErr w:type="spellEnd"/>
                    </w:p>
                    <w:p w14:paraId="706BABFE" w14:textId="77777777" w:rsidR="00010939" w:rsidRDefault="00010939" w:rsidP="007A2BAA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666641B9" w14:textId="11DE004E" w:rsidR="007A2BAA" w:rsidRPr="00DE558E" w:rsidRDefault="007A2BAA">
                      <w:pPr>
                        <w:pStyle w:val="Informationssurlexpditeur"/>
                        <w:rPr>
                          <w:rStyle w:val="Hyperlink0"/>
                          <w:color w:val="357CA2"/>
                        </w:rPr>
                      </w:pPr>
                      <w:r w:rsidRPr="007A2BAA">
                        <w:rPr>
                          <w:rStyle w:val="Blue"/>
                          <w:u w:val="single"/>
                        </w:rPr>
                        <w:t>Les sites web</w:t>
                      </w:r>
                      <w:r w:rsidR="00FB1428">
                        <w:rPr>
                          <w:rStyle w:val="Blue"/>
                          <w:u w:val="single"/>
                        </w:rPr>
                        <w:t xml:space="preserve">  </w:t>
                      </w:r>
                    </w:p>
                    <w:p w14:paraId="2A5042D0" w14:textId="0CBE74C0" w:rsidR="00FB1428" w:rsidRPr="00010939" w:rsidRDefault="0014286A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4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www.qiqonglannion.com</w:t>
                        </w:r>
                      </w:hyperlink>
                    </w:p>
                    <w:p w14:paraId="50294B2A" w14:textId="0EB326B2" w:rsidR="007A2BAA" w:rsidRPr="00010939" w:rsidRDefault="0014286A">
                      <w:pPr>
                        <w:pStyle w:val="Informationssurlexpditeur"/>
                        <w:rPr>
                          <w:rStyle w:val="Lienhypertexte"/>
                          <w:sz w:val="22"/>
                          <w:szCs w:val="22"/>
                          <w:u w:val="none"/>
                        </w:rPr>
                      </w:pPr>
                      <w:hyperlink r:id="rId15" w:history="1">
                        <w:r w:rsidR="00A4119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www.gilleslepicard.com</w:t>
                        </w:r>
                      </w:hyperlink>
                    </w:p>
                    <w:p w14:paraId="77A1F9E7" w14:textId="01919703" w:rsidR="00FB1428" w:rsidRDefault="00FB1428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495AF67A" w14:textId="77777777" w:rsidR="00DE558E" w:rsidRDefault="00DE558E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6B353B03" w14:textId="41AE7C7D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bookmarkStart w:id="1" w:name="_Hlk41566581"/>
                      <w:r>
                        <w:rPr>
                          <w:rStyle w:val="Blue"/>
                          <w:u w:val="single"/>
                        </w:rPr>
                        <w:t xml:space="preserve">Formations aux massages </w:t>
                      </w:r>
                    </w:p>
                    <w:p w14:paraId="72F148E4" w14:textId="44B4E801" w:rsidR="00DE558E" w:rsidRPr="00DE558E" w:rsidRDefault="00DE558E">
                      <w:pPr>
                        <w:pStyle w:val="Informationssurlexpditeur"/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www.suntayaep.com</w:t>
                      </w:r>
                    </w:p>
                    <w:p w14:paraId="158267C7" w14:textId="5DEAA85E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0E49F9A4" w14:textId="77777777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23DF697F" w14:textId="2D865548" w:rsidR="007A2BAA" w:rsidRPr="00495AEC" w:rsidRDefault="00FB1428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 w:rsidRPr="00495AEC">
                        <w:rPr>
                          <w:rStyle w:val="Blue"/>
                          <w:u w:val="single"/>
                        </w:rPr>
                        <w:t>Ateliers et stages</w:t>
                      </w:r>
                    </w:p>
                    <w:bookmarkEnd w:id="1"/>
                    <w:p w14:paraId="3890AA64" w14:textId="77777777" w:rsidR="00FB1428" w:rsidRPr="007A2BAA" w:rsidRDefault="00FB1428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6A357DA5" w14:textId="43887D89" w:rsidR="007A2BAA" w:rsidRPr="00010939" w:rsidRDefault="0014286A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6" w:history="1">
                        <w:r w:rsidR="00FB1428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www.reveslucide-obe.com</w:t>
                        </w:r>
                      </w:hyperlink>
                    </w:p>
                    <w:p w14:paraId="0923B6B4" w14:textId="77777777" w:rsidR="007A2BAA" w:rsidRP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0296119C" w14:textId="604AD8AE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>
                        <w:rPr>
                          <w:rStyle w:val="Blue"/>
                          <w:u w:val="single"/>
                        </w:rPr>
                        <w:t>Modes de paiement privil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gi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s</w:t>
                      </w:r>
                    </w:p>
                    <w:p w14:paraId="3267723D" w14:textId="3737A4B2" w:rsidR="00820D61" w:rsidRDefault="00820D61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proofErr w:type="spellStart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Paypal</w:t>
                      </w:r>
                      <w:proofErr w:type="spellEnd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sauntaya</w:t>
                      </w:r>
                      <w:proofErr w:type="spellEnd"/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ep</w:t>
                      </w:r>
                      <w:proofErr w:type="spellEnd"/>
                    </w:p>
                    <w:p w14:paraId="29888932" w14:textId="1C29C145" w:rsidR="00010939" w:rsidRPr="00010939" w:rsidRDefault="00010939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è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ques libell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</w:t>
                      </w:r>
                    </w:p>
                    <w:p w14:paraId="34B949D7" w14:textId="293C6F03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0E7B9CB6" w14:textId="77777777" w:rsidR="00010939" w:rsidRDefault="00010939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F1A1A41" w14:textId="77777777" w:rsidR="00820D61" w:rsidRPr="00495AEC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0DEF557" w14:textId="77777777" w:rsidR="007A2BAA" w:rsidRPr="007A2BAA" w:rsidRDefault="007A2BAA">
                      <w:pPr>
                        <w:pStyle w:val="Informationssurlexpditeur"/>
                        <w:rPr>
                          <w:color w:val="357CA2"/>
                        </w:rPr>
                      </w:pPr>
                    </w:p>
                    <w:p w14:paraId="689E4199" w14:textId="77777777" w:rsidR="00CA0E12" w:rsidRDefault="00CA0E1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C99C053" w14:textId="140C7EB2" w:rsidR="00DB5919" w:rsidRDefault="00DB5919">
                      <w:pPr>
                        <w:pStyle w:val="Informationssurlexpditeu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10939"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D447FB" wp14:editId="554298B8">
                <wp:simplePos x="0" y="0"/>
                <wp:positionH relativeFrom="page">
                  <wp:posOffset>276225</wp:posOffset>
                </wp:positionH>
                <wp:positionV relativeFrom="page">
                  <wp:posOffset>581025</wp:posOffset>
                </wp:positionV>
                <wp:extent cx="7219950" cy="467360"/>
                <wp:effectExtent l="0" t="0" r="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64EA" w14:textId="10C0CF27" w:rsidR="00E003C7" w:rsidRPr="00FC1483" w:rsidRDefault="00E003C7" w:rsidP="00E003C7">
                            <w:pPr>
                              <w:pStyle w:val="Nomdelentrepris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47FB" id="Rectangle 3" o:spid="_x0000_s1026" style="position:absolute;margin-left:21.75pt;margin-top:45.75pt;width:568.5pt;height:36.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" filled="f" stroked="f" strokeweight="1pt">
                <v:stroke miterlimit="4"/>
                <v:textbox>
                  <w:txbxContent>
                    <w:p w14:paraId="3D8F64EA" w14:textId="10C0CF27" w:rsidR="00E003C7" w:rsidRPr="00FC1483" w:rsidRDefault="00E003C7" w:rsidP="00E003C7">
                      <w:pPr>
                        <w:pStyle w:val="Nomdelentrepris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0939" w:rsidRPr="00E3461C">
        <w:rPr>
          <w:rFonts w:ascii="Century Gothic" w:hAnsi="Century Gothic" w:cs="Gisha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30E0F7" wp14:editId="0EA5D615">
                <wp:simplePos x="0" y="0"/>
                <wp:positionH relativeFrom="page">
                  <wp:align>right</wp:align>
                </wp:positionH>
                <wp:positionV relativeFrom="paragraph">
                  <wp:posOffset>-1536700</wp:posOffset>
                </wp:positionV>
                <wp:extent cx="7146290" cy="285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C63F" w14:textId="2791D7F6" w:rsidR="00CA0E12" w:rsidRPr="00010939" w:rsidRDefault="00A73C62">
                            <w:pPr>
                              <w:pStyle w:val="Nomdelentreprise"/>
                            </w:pPr>
                            <w:r w:rsidRPr="00010939">
                              <w:t xml:space="preserve">SUNTAYA </w:t>
                            </w:r>
                            <w:proofErr w:type="gramStart"/>
                            <w:r w:rsidRPr="00010939">
                              <w:t xml:space="preserve">ep </w:t>
                            </w:r>
                            <w:r w:rsidR="00CA0E12" w:rsidRPr="00010939">
                              <w:t>,</w:t>
                            </w:r>
                            <w:proofErr w:type="gramEnd"/>
                            <w:r w:rsidR="00CA0E12" w:rsidRPr="00010939">
                              <w:t xml:space="preserve"> sophrologue, Professeur de  Qi Qong, </w:t>
                            </w:r>
                            <w:r w:rsidR="007A2BAA" w:rsidRPr="00010939">
                              <w:t>onirologue, masseur thai &amp; zen shindo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E0F7" id="_x0000_s1028" style="position:absolute;margin-left:511.5pt;margin-top:-121pt;width:562.7pt;height:22.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" filled="f" stroked="f" strokeweight="1pt">
                <v:stroke miterlimit="4"/>
                <v:textbox>
                  <w:txbxContent>
                    <w:p w14:paraId="2AD2C63F" w14:textId="2791D7F6" w:rsidR="00CA0E12" w:rsidRPr="00010939" w:rsidRDefault="00A73C62">
                      <w:pPr>
                        <w:pStyle w:val="Nomdelentreprise"/>
                      </w:pPr>
                      <w:r w:rsidRPr="00010939">
                        <w:t xml:space="preserve">SUNTAYA </w:t>
                      </w:r>
                      <w:proofErr w:type="gramStart"/>
                      <w:r w:rsidRPr="00010939">
                        <w:t xml:space="preserve">ep </w:t>
                      </w:r>
                      <w:r w:rsidR="00CA0E12" w:rsidRPr="00010939">
                        <w:t>,</w:t>
                      </w:r>
                      <w:proofErr w:type="gramEnd"/>
                      <w:r w:rsidR="00CA0E12" w:rsidRPr="00010939">
                        <w:t xml:space="preserve"> sophrologue, Professeur de  Qi Qong, </w:t>
                      </w:r>
                      <w:r w:rsidR="007A2BAA" w:rsidRPr="00010939">
                        <w:t>onirologue, masseur thai &amp; zen shindo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0D61" w:rsidRPr="00E003C7">
        <w:rPr>
          <w:rFonts w:ascii="Century Gothic" w:eastAsia="Times New Roman" w:hAnsi="Century Gothic" w:cs="Gisha"/>
          <w:noProof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7CF88E" wp14:editId="4C4BB994">
                <wp:simplePos x="0" y="0"/>
                <wp:positionH relativeFrom="page">
                  <wp:posOffset>952499</wp:posOffset>
                </wp:positionH>
                <wp:positionV relativeFrom="page">
                  <wp:posOffset>2190750</wp:posOffset>
                </wp:positionV>
                <wp:extent cx="1326515" cy="6972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319D" w14:textId="7F148109" w:rsidR="00E003C7" w:rsidRDefault="00E003C7" w:rsidP="00E003C7">
                            <w:pPr>
                              <w:pStyle w:val="Informationssurlexpditeur"/>
                            </w:pPr>
                          </w:p>
                          <w:p w14:paraId="50A732E0" w14:textId="77777777" w:rsidR="00010939" w:rsidRDefault="00010939" w:rsidP="00E003C7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88E" id="_x0000_s1029" style="position:absolute;margin-left:75pt;margin-top:172.5pt;width:104.45pt;height:54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" filled="f" stroked="f" strokeweight="1pt">
                <v:stroke miterlimit="4"/>
                <v:textbox>
                  <w:txbxContent>
                    <w:p w14:paraId="048B319D" w14:textId="7F148109" w:rsidR="00E003C7" w:rsidRDefault="00E003C7" w:rsidP="00E003C7">
                      <w:pPr>
                        <w:pStyle w:val="Informationssurlexpditeur"/>
                      </w:pPr>
                    </w:p>
                    <w:p w14:paraId="50A732E0" w14:textId="77777777" w:rsidR="00010939" w:rsidRDefault="00010939" w:rsidP="00E003C7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>FICHE INSCRIPTION</w:t>
      </w:r>
      <w:r w:rsidR="007740F6" w:rsidRPr="00185DE5">
        <w:rPr>
          <w:rFonts w:ascii="Century Gothic" w:hAnsi="Century Gothic" w:cs="Gisha"/>
          <w:noProof/>
          <w:sz w:val="24"/>
          <w:szCs w:val="24"/>
        </w:rPr>
        <w:t xml:space="preserve">                     </w:t>
      </w:r>
      <w:r w:rsidR="00820D61" w:rsidRPr="00820D61">
        <w:rPr>
          <w:rFonts w:ascii="Century Gothic" w:hAnsi="Century Gothic" w:cs="Gisha"/>
          <w:noProof/>
          <w:sz w:val="24"/>
          <w:szCs w:val="24"/>
        </w:rPr>
        <w:t xml:space="preserve">2020 / </w:t>
      </w:r>
      <w:r w:rsidR="007740F6" w:rsidRPr="00820D61">
        <w:rPr>
          <w:rFonts w:ascii="Century Gothic" w:hAnsi="Century Gothic" w:cs="Gisha"/>
          <w:noProof/>
          <w:sz w:val="24"/>
          <w:szCs w:val="24"/>
        </w:rPr>
        <w:t>2021</w:t>
      </w:r>
      <w:r w:rsidR="007740F6" w:rsidRPr="00134182">
        <w:rPr>
          <w:rFonts w:ascii="Century Gothic" w:hAnsi="Century Gothic" w:cs="Gisha"/>
          <w:noProof/>
          <w:sz w:val="24"/>
          <w:szCs w:val="24"/>
          <w:u w:val="single"/>
        </w:rPr>
        <w:t xml:space="preserve"> </w:t>
      </w:r>
    </w:p>
    <w:p w14:paraId="346AC6A9" w14:textId="320BCD47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Nom:</w:t>
      </w:r>
      <w:r>
        <w:rPr>
          <w:rFonts w:ascii="Century Gothic" w:hAnsi="Century Gothic" w:cs="Gisha"/>
          <w:noProof/>
        </w:rPr>
        <w:t xml:space="preserve">                                                      </w:t>
      </w:r>
      <w:r w:rsidRPr="007A2BAA">
        <w:rPr>
          <w:rFonts w:ascii="Century Gothic" w:hAnsi="Century Gothic" w:cs="Gisha"/>
          <w:noProof/>
        </w:rPr>
        <w:t>Prénom</w:t>
      </w:r>
    </w:p>
    <w:p w14:paraId="7F5421E6" w14:textId="62BD278A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Adresse</w:t>
      </w:r>
    </w:p>
    <w:p w14:paraId="59A572F5" w14:textId="714A4DA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Code Postal</w:t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>
        <w:rPr>
          <w:rFonts w:ascii="Century Gothic" w:hAnsi="Century Gothic" w:cs="Gisha"/>
          <w:noProof/>
        </w:rPr>
        <w:tab/>
      </w:r>
      <w:r w:rsidRPr="007A2BAA">
        <w:rPr>
          <w:rFonts w:ascii="Century Gothic" w:hAnsi="Century Gothic" w:cs="Gisha"/>
          <w:noProof/>
        </w:rPr>
        <w:t>Ville</w:t>
      </w:r>
    </w:p>
    <w:p w14:paraId="3B380B54" w14:textId="10495380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Téléphone</w:t>
      </w:r>
      <w:r>
        <w:rPr>
          <w:rFonts w:ascii="Century Gothic" w:hAnsi="Century Gothic" w:cs="Gisha"/>
          <w:noProof/>
        </w:rPr>
        <w:t>s</w:t>
      </w:r>
    </w:p>
    <w:p w14:paraId="701765B0" w14:textId="46075BA9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Email</w:t>
      </w:r>
      <w:r w:rsidRPr="007A2BAA">
        <w:rPr>
          <w:rFonts w:ascii="Century Gothic" w:hAnsi="Century Gothic" w:cs="Gisha"/>
          <w:noProof/>
        </w:rPr>
        <w:t>l</w:t>
      </w:r>
      <w:r>
        <w:rPr>
          <w:rFonts w:ascii="Century Gothic" w:hAnsi="Century Gothic" w:cs="Gisha"/>
          <w:noProof/>
        </w:rPr>
        <w:t xml:space="preserve"> (lisible)</w:t>
      </w:r>
    </w:p>
    <w:p w14:paraId="4CA4F86A" w14:textId="186910DF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Cours:</w:t>
      </w:r>
      <w:r>
        <w:rPr>
          <w:rFonts w:ascii="Century Gothic" w:hAnsi="Century Gothic" w:cs="Gisha"/>
          <w:noProof/>
        </w:rPr>
        <w:t xml:space="preserve">                                        </w:t>
      </w:r>
      <w:r w:rsidRPr="007A2BAA">
        <w:rPr>
          <w:rFonts w:ascii="Century Gothic" w:hAnsi="Century Gothic" w:cs="Gisha"/>
          <w:noProof/>
        </w:rPr>
        <w:t>Jours:</w:t>
      </w:r>
      <w:r>
        <w:rPr>
          <w:rFonts w:ascii="Century Gothic" w:hAnsi="Century Gothic" w:cs="Gisha"/>
          <w:noProof/>
        </w:rPr>
        <w:t xml:space="preserve">                            </w:t>
      </w:r>
      <w:r w:rsidRPr="007A2BAA">
        <w:rPr>
          <w:rFonts w:ascii="Century Gothic" w:hAnsi="Century Gothic" w:cs="Gisha"/>
          <w:noProof/>
        </w:rPr>
        <w:t>Heure:</w:t>
      </w:r>
    </w:p>
    <w:p w14:paraId="6FDACE80" w14:textId="2CCBC29B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 xml:space="preserve">Cours Qi Gong  : 30 cours </w:t>
      </w:r>
      <w:r>
        <w:rPr>
          <w:rFonts w:ascii="Century Gothic" w:hAnsi="Century Gothic" w:cs="Gisha"/>
          <w:noProof/>
        </w:rPr>
        <w:t xml:space="preserve"> </w:t>
      </w:r>
      <w:bookmarkStart w:id="2" w:name="_Hlk18057074"/>
      <w:r>
        <w:rPr>
          <w:rFonts w:ascii="Century Gothic" w:hAnsi="Century Gothic" w:cs="Gisha"/>
          <w:noProof/>
        </w:rPr>
        <w:t xml:space="preserve">    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300 </w:t>
      </w:r>
      <w:bookmarkEnd w:id="2"/>
      <w:r>
        <w:rPr>
          <w:rFonts w:ascii="Century Gothic" w:hAnsi="Century Gothic" w:cs="Gisha"/>
          <w:noProof/>
        </w:rPr>
        <w:t>.</w:t>
      </w:r>
      <w:r w:rsidRPr="007A2BAA">
        <w:rPr>
          <w:rFonts w:ascii="Century Gothic" w:hAnsi="Century Gothic" w:cs="Gisha"/>
          <w:noProof/>
        </w:rPr>
        <w:t xml:space="preserve"> 3 </w:t>
      </w:r>
      <w:r>
        <w:rPr>
          <w:rFonts w:ascii="Century Gothic" w:hAnsi="Century Gothic" w:cs="Gisha"/>
          <w:noProof/>
        </w:rPr>
        <w:t xml:space="preserve"> chèques </w:t>
      </w:r>
      <w:r w:rsidRPr="007A2BAA">
        <w:rPr>
          <w:rFonts w:ascii="Century Gothic" w:hAnsi="Century Gothic" w:cs="Gisha"/>
          <w:noProof/>
        </w:rPr>
        <w:t xml:space="preserve">x </w:t>
      </w:r>
      <w:bookmarkStart w:id="3" w:name="_Hlk18057578"/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100</w:t>
      </w:r>
      <w:bookmarkEnd w:id="3"/>
      <w:r w:rsidRPr="007A2BAA">
        <w:rPr>
          <w:rFonts w:ascii="Century Gothic" w:hAnsi="Century Gothic" w:cs="Gisha"/>
          <w:noProof/>
        </w:rPr>
        <w:t>.</w:t>
      </w:r>
      <w:r>
        <w:rPr>
          <w:rFonts w:ascii="Century Gothic" w:hAnsi="Century Gothic" w:cs="Gisha"/>
          <w:noProof/>
        </w:rPr>
        <w:t xml:space="preserve"> </w:t>
      </w:r>
    </w:p>
    <w:p w14:paraId="3830F618" w14:textId="3471EEE4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           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120 le trimestre.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15  le cours.</w:t>
      </w:r>
    </w:p>
    <w:p w14:paraId="495DB848" w14:textId="6518DA8A" w:rsidR="007740F6" w:rsidRPr="007A2BAA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Vous vous inscrivez avec votre conjoint    =                 - 30 %</w:t>
      </w:r>
    </w:p>
    <w:p w14:paraId="2B737986" w14:textId="4144AA55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>2 Cours</w:t>
      </w:r>
      <w:r>
        <w:rPr>
          <w:rFonts w:ascii="Century Gothic" w:hAnsi="Century Gothic" w:cs="Gisha"/>
          <w:noProof/>
        </w:rPr>
        <w:t xml:space="preserve"> ou + </w:t>
      </w:r>
      <w:r w:rsidRPr="007A2BAA">
        <w:rPr>
          <w:rFonts w:ascii="Century Gothic" w:hAnsi="Century Gothic" w:cs="Gisha"/>
          <w:noProof/>
        </w:rPr>
        <w:t xml:space="preserve"> par semaine</w:t>
      </w:r>
      <w:r>
        <w:rPr>
          <w:rFonts w:ascii="Century Gothic" w:hAnsi="Century Gothic" w:cs="Gisha"/>
          <w:noProof/>
        </w:rPr>
        <w:t xml:space="preserve"> + les ateliers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450 ; 3 chèques x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150</w:t>
      </w:r>
    </w:p>
    <w:p w14:paraId="7D3984B2" w14:textId="13DAF496" w:rsidR="007740F6" w:rsidRDefault="007740F6" w:rsidP="00820D61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Ateliers 4 heures      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37</w:t>
      </w:r>
      <w:r w:rsidR="00820D61">
        <w:rPr>
          <w:rFonts w:ascii="Century Gothic" w:hAnsi="Century Gothic" w:cs="Gisha"/>
          <w:noProof/>
        </w:rPr>
        <w:t xml:space="preserve">.        </w:t>
      </w:r>
      <w:r>
        <w:rPr>
          <w:rFonts w:ascii="Century Gothic" w:hAnsi="Century Gothic" w:cs="Gisha"/>
          <w:noProof/>
        </w:rPr>
        <w:t>Intervention entrepris</w:t>
      </w:r>
      <w:r w:rsidR="00820D61">
        <w:rPr>
          <w:rFonts w:ascii="Century Gothic" w:hAnsi="Century Gothic" w:cs="Gisha"/>
          <w:noProof/>
        </w:rPr>
        <w:t>e</w:t>
      </w:r>
      <w:r>
        <w:rPr>
          <w:rFonts w:ascii="Century Gothic" w:hAnsi="Century Gothic" w:cs="Gisha"/>
          <w:noProof/>
        </w:rPr>
        <w:t xml:space="preserve">   </w:t>
      </w:r>
      <w:bookmarkStart w:id="4" w:name="_Hlk34824537"/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95 : H    + frais</w:t>
      </w:r>
    </w:p>
    <w:bookmarkEnd w:id="4"/>
    <w:p w14:paraId="22A488E4" w14:textId="57F5F5A8" w:rsidR="007740F6" w:rsidRDefault="007740F6" w:rsidP="007740F6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Formation individuelle :  Thaï corps complet, Thaï foot, Thaï dos,                                     Thai head &amp; palmaire,Qi Qong, hygiène énergétque du praticien, rêves lucides…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222 / jour + frais  </w:t>
      </w:r>
      <w:r w:rsidR="00DE558E">
        <w:rPr>
          <w:rFonts w:ascii="Century Gothic" w:hAnsi="Century Gothic" w:cs="Gisha"/>
          <w:noProof/>
        </w:rPr>
        <w:t xml:space="preserve">ou forfait </w:t>
      </w:r>
      <w:r>
        <w:rPr>
          <w:rFonts w:ascii="Century Gothic" w:hAnsi="Century Gothic" w:cs="Gisha"/>
          <w:noProof/>
        </w:rPr>
        <w:t xml:space="preserve"> </w:t>
      </w:r>
      <w:r w:rsidR="00DE558E">
        <w:rPr>
          <w:rFonts w:ascii="Century Gothic" w:hAnsi="Century Gothic" w:cs="Gisha"/>
          <w:noProof/>
        </w:rPr>
        <w:t>d</w:t>
      </w:r>
      <w:r>
        <w:rPr>
          <w:rFonts w:ascii="Century Gothic" w:hAnsi="Century Gothic" w:cs="Gisha"/>
          <w:noProof/>
        </w:rPr>
        <w:t>e 16 à 120 heures</w:t>
      </w:r>
    </w:p>
    <w:p w14:paraId="1D245FC8" w14:textId="77777777" w:rsidR="007740F6" w:rsidRDefault="007740F6" w:rsidP="007740F6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 xml:space="preserve">Les cours sont payables à l’avance, l3 chèques </w:t>
      </w:r>
      <w:r>
        <w:rPr>
          <w:rFonts w:ascii="Century Gothic" w:hAnsi="Century Gothic" w:cs="Gisha"/>
          <w:noProof/>
        </w:rPr>
        <w:t xml:space="preserve">à </w:t>
      </w:r>
      <w:r w:rsidRPr="007A2BAA">
        <w:rPr>
          <w:rFonts w:ascii="Century Gothic" w:hAnsi="Century Gothic" w:cs="Gisha"/>
          <w:noProof/>
        </w:rPr>
        <w:t xml:space="preserve"> l’ordre de </w:t>
      </w:r>
      <w:r>
        <w:rPr>
          <w:rFonts w:ascii="Century Gothic" w:hAnsi="Century Gothic" w:cs="Gisha"/>
          <w:noProof/>
        </w:rPr>
        <w:t xml:space="preserve"> </w:t>
      </w:r>
    </w:p>
    <w:p w14:paraId="177B440A" w14:textId="77777777" w:rsidR="007740F6" w:rsidRDefault="007740F6" w:rsidP="007740F6">
      <w:pPr>
        <w:pStyle w:val="Corps"/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«  Gilles Le Picard «  </w:t>
      </w:r>
    </w:p>
    <w:p w14:paraId="6EEDF8F0" w14:textId="7E1E00B1" w:rsidR="007740F6" w:rsidRPr="00495AEC" w:rsidRDefault="007740F6" w:rsidP="007740F6">
      <w:pPr>
        <w:pStyle w:val="Corps"/>
        <w:rPr>
          <w:rFonts w:ascii="Century Gothic" w:hAnsi="Century Gothic" w:cs="Gisha"/>
          <w:noProof/>
          <w:color w:val="FF0000"/>
        </w:rPr>
      </w:pPr>
      <w:r>
        <w:rPr>
          <w:rFonts w:ascii="Century Gothic" w:hAnsi="Century Gothic" w:cs="Gisha"/>
          <w:noProof/>
          <w:color w:val="FF0000"/>
        </w:rPr>
        <w:t>F</w:t>
      </w:r>
      <w:r w:rsidRPr="00A73C62">
        <w:rPr>
          <w:rFonts w:ascii="Century Gothic" w:hAnsi="Century Gothic" w:cs="Gisha"/>
          <w:noProof/>
          <w:color w:val="FF0000"/>
        </w:rPr>
        <w:t>acture à l’attention des muruelles, comité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d’entreprise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ou autres bons pour un remboursement</w:t>
      </w:r>
      <w:r>
        <w:rPr>
          <w:rFonts w:ascii="Century Gothic" w:hAnsi="Century Gothic" w:cs="Gisha"/>
          <w:noProof/>
          <w:color w:val="FF0000"/>
        </w:rPr>
        <w:t xml:space="preserve"> pas suivante</w:t>
      </w:r>
      <w:r w:rsidRPr="00A73C62">
        <w:rPr>
          <w:rFonts w:ascii="Century Gothic" w:hAnsi="Century Gothic" w:cs="Gisha"/>
          <w:noProof/>
          <w:color w:val="FF0000"/>
        </w:rPr>
        <w:t xml:space="preserve">. </w:t>
      </w:r>
      <w:r>
        <w:rPr>
          <w:rFonts w:ascii="Century Gothic" w:hAnsi="Century Gothic" w:cs="Gisha"/>
          <w:noProof/>
          <w:color w:val="FF0000"/>
        </w:rPr>
        <w:t xml:space="preserve">Signature et cachet sur présentation.     </w:t>
      </w:r>
      <w:r>
        <w:rPr>
          <w:rFonts w:ascii="Century Gothic" w:hAnsi="Century Gothic" w:cs="Gisha"/>
          <w:noProof/>
        </w:rPr>
        <w:t>E</w:t>
      </w:r>
      <w:r w:rsidRPr="007A2BAA">
        <w:rPr>
          <w:rFonts w:ascii="Century Gothic" w:hAnsi="Century Gothic" w:cs="Gisha"/>
          <w:noProof/>
        </w:rPr>
        <w:t>ngagement est pour l’année scolaire</w:t>
      </w:r>
      <w:r>
        <w:rPr>
          <w:rFonts w:ascii="Century Gothic" w:hAnsi="Century Gothic" w:cs="Gisha"/>
          <w:noProof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  <w:r w:rsidR="00820D61">
        <w:rPr>
          <w:rFonts w:ascii="Century Gothic" w:hAnsi="Century Gothic" w:cs="Gisha"/>
          <w:noProof/>
        </w:rPr>
        <w:t xml:space="preserve">      </w:t>
      </w:r>
      <w:r>
        <w:rPr>
          <w:rFonts w:ascii="Century Gothic" w:hAnsi="Century Gothic" w:cs="Gisha"/>
          <w:noProof/>
        </w:rPr>
        <w:t xml:space="preserve">Pas de </w:t>
      </w:r>
      <w:r w:rsidRPr="007A2BAA">
        <w:rPr>
          <w:rFonts w:ascii="Century Gothic" w:hAnsi="Century Gothic" w:cs="Gisha"/>
          <w:noProof/>
        </w:rPr>
        <w:t xml:space="preserve">remboursement </w:t>
      </w:r>
      <w:r>
        <w:rPr>
          <w:rFonts w:ascii="Century Gothic" w:hAnsi="Century Gothic" w:cs="Gisha"/>
          <w:noProof/>
          <w:color w:val="FF0000"/>
        </w:rPr>
        <w:t xml:space="preserve"> </w:t>
      </w:r>
      <w:r w:rsidRPr="007A2BAA">
        <w:rPr>
          <w:rFonts w:ascii="Century Gothic" w:hAnsi="Century Gothic" w:cs="Gisha"/>
          <w:noProof/>
        </w:rPr>
        <w:t>sans raison majeure.</w:t>
      </w:r>
    </w:p>
    <w:p w14:paraId="74E93D56" w14:textId="0130DD6E" w:rsidR="00FE77C8" w:rsidRDefault="007740F6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  <w:r>
        <w:rPr>
          <w:rFonts w:ascii="Century Gothic" w:hAnsi="Century Gothic" w:cs="Gisha"/>
          <w:noProof/>
        </w:rPr>
        <w:t>Cerificat médical à fournir ou signer une décharge de responsabilité.</w:t>
      </w:r>
      <w:r w:rsidRPr="00495AEC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hyperlink r:id="rId17" w:history="1">
        <w:r w:rsidRPr="00495AE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https://d3pbdh1dmixop.cloudfront.net/pdfexpert/img/howto/templates/pdf/fr/general-release-of-liability-fr.pdf</w:t>
        </w:r>
      </w:hyperlink>
    </w:p>
    <w:p w14:paraId="4AAB7357" w14:textId="67609436" w:rsidR="00635FF2" w:rsidRDefault="00635FF2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</w:p>
    <w:p w14:paraId="7F22C650" w14:textId="741EDE13" w:rsidR="00635FF2" w:rsidRDefault="00635FF2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</w:p>
    <w:p w14:paraId="1195907B" w14:textId="77777777" w:rsidR="00635FF2" w:rsidRPr="00635FF2" w:rsidRDefault="00635FF2" w:rsidP="00635FF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4"/>
        <w:rPr>
          <w:rFonts w:ascii="Century Gothic" w:eastAsia="Times New Roman" w:hAnsi="Century Gothic" w:cs="Tahoma"/>
          <w:bdr w:val="none" w:sz="0" w:space="0" w:color="auto"/>
          <w:lang w:val="fr-FR" w:eastAsia="fr-FR"/>
        </w:rPr>
      </w:pP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509A411" wp14:editId="3DE804F4">
                <wp:simplePos x="0" y="0"/>
                <wp:positionH relativeFrom="page">
                  <wp:posOffset>451262</wp:posOffset>
                </wp:positionH>
                <wp:positionV relativeFrom="page">
                  <wp:posOffset>1989117</wp:posOffset>
                </wp:positionV>
                <wp:extent cx="1659041" cy="40957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041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8A1DB" w14:textId="77777777" w:rsidR="00635FF2" w:rsidRDefault="00635FF2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02 96 37 42 81</w:t>
                            </w:r>
                            <w:r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2F960C3A" w14:textId="77777777" w:rsidR="00635FF2" w:rsidRDefault="00635FF2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2A5FD35B" w14:textId="77777777" w:rsidR="00635FF2" w:rsidRDefault="00635FF2" w:rsidP="00635FF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393C0C12" w14:textId="77777777" w:rsidR="00635FF2" w:rsidRDefault="0014286A" w:rsidP="00635FF2">
                            <w:pPr>
                              <w:pStyle w:val="Informationssurlexpditeur"/>
                            </w:pPr>
                            <w:hyperlink r:id="rId18" w:history="1">
                              <w:r w:rsidR="00635FF2" w:rsidRPr="00AF577D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suntayalannion@gmail.com</w:t>
                              </w:r>
                            </w:hyperlink>
                          </w:p>
                          <w:p w14:paraId="4FA7E95A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B0013A" w14:textId="77777777" w:rsidR="00635FF2" w:rsidRPr="002A34B0" w:rsidRDefault="00635FF2" w:rsidP="00635FF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A34B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Siret 39399130200026</w:t>
                            </w:r>
                          </w:p>
                          <w:p w14:paraId="362BFE9D" w14:textId="77777777" w:rsidR="00635FF2" w:rsidRPr="00697D8C" w:rsidRDefault="00635FF2" w:rsidP="00635FF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A34B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97D8C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  <w:t xml:space="preserve">Code ape 851 H </w:t>
                            </w:r>
                          </w:p>
                          <w:p w14:paraId="50D3A048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8BC6D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218C60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Cabinet de relaxation, </w:t>
                            </w:r>
                          </w:p>
                          <w:p w14:paraId="2D12EC22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hAnsi="Helvetica Neue Medium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dipluriel</w:t>
                            </w:r>
                            <w:proofErr w:type="spellEnd"/>
                          </w:p>
                          <w:p w14:paraId="49F9A31A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22700 Saint-Quay-Perros</w:t>
                            </w:r>
                          </w:p>
                          <w:p w14:paraId="08F2F29E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524687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688C8C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SUNTAYA, formation</w:t>
                            </w:r>
                          </w:p>
                          <w:p w14:paraId="1BE4B918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3 rue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Gourien</w:t>
                            </w:r>
                            <w:proofErr w:type="spellEnd"/>
                          </w:p>
                          <w:p w14:paraId="309D8637" w14:textId="77777777" w:rsidR="00635FF2" w:rsidRDefault="00635FF2" w:rsidP="00635FF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22000 St Brieuc</w:t>
                            </w:r>
                          </w:p>
                          <w:p w14:paraId="2632C42C" w14:textId="77777777" w:rsidR="00635FF2" w:rsidRDefault="00635FF2" w:rsidP="00635FF2">
                            <w:pPr>
                              <w:pStyle w:val="Informationssurlexpditeur"/>
                            </w:pPr>
                            <w:r>
                              <w:t>Enregistr</w:t>
                            </w:r>
                            <w:r>
                              <w:t>é</w:t>
                            </w:r>
                            <w:r>
                              <w:t xml:space="preserve"> sous le num</w:t>
                            </w:r>
                            <w:r>
                              <w:t>é</w:t>
                            </w:r>
                            <w:r>
                              <w:t xml:space="preserve">ro </w:t>
                            </w:r>
                          </w:p>
                          <w:p w14:paraId="049C9DCF" w14:textId="77777777" w:rsidR="00635FF2" w:rsidRDefault="00635FF2" w:rsidP="00635FF2">
                            <w:pPr>
                              <w:pStyle w:val="Informationssurlexpditeur"/>
                            </w:pPr>
                            <w:r>
                              <w:t>53220848922, Bretagne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A411" id="_x0000_s1030" style="position:absolute;left:0;text-align:left;margin-left:35.55pt;margin-top:156.6pt;width:130.65pt;height:322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" filled="f" stroked="f" strokeweight="1pt">
                <v:stroke miterlimit="4"/>
                <v:textbox>
                  <w:txbxContent>
                    <w:p w14:paraId="18E8A1DB" w14:textId="77777777" w:rsidR="00635FF2" w:rsidRDefault="00635FF2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02 96 37 42 81</w:t>
                      </w:r>
                      <w:r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2F960C3A" w14:textId="77777777" w:rsidR="00635FF2" w:rsidRDefault="00635FF2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06 16 43 26 42</w:t>
                      </w:r>
                    </w:p>
                    <w:p w14:paraId="2A5FD35B" w14:textId="77777777" w:rsidR="00635FF2" w:rsidRDefault="00635FF2" w:rsidP="00635FF2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393C0C12" w14:textId="77777777" w:rsidR="00635FF2" w:rsidRDefault="00652641" w:rsidP="00635FF2">
                      <w:pPr>
                        <w:pStyle w:val="Informationssurlexpditeur"/>
                      </w:pPr>
                      <w:hyperlink r:id="rId19" w:history="1">
                        <w:r w:rsidR="00635FF2" w:rsidRPr="00AF577D">
                          <w:rPr>
                            <w:rStyle w:val="Lienhypertexte"/>
                            <w:sz w:val="18"/>
                            <w:szCs w:val="18"/>
                          </w:rPr>
                          <w:t>suntayalannion@gmail.com</w:t>
                        </w:r>
                      </w:hyperlink>
                    </w:p>
                    <w:p w14:paraId="4FA7E95A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77B0013A" w14:textId="77777777" w:rsidR="00635FF2" w:rsidRPr="002A34B0" w:rsidRDefault="00635FF2" w:rsidP="00635FF2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A34B0">
                        <w:rPr>
                          <w:rFonts w:ascii="Century Gothic" w:hAnsi="Century Gothic"/>
                          <w:sz w:val="16"/>
                          <w:szCs w:val="16"/>
                        </w:rPr>
                        <w:t>Siret 39399130200026</w:t>
                      </w:r>
                    </w:p>
                    <w:p w14:paraId="362BFE9D" w14:textId="77777777" w:rsidR="00635FF2" w:rsidRPr="00697D8C" w:rsidRDefault="00635FF2" w:rsidP="00635FF2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</w:pPr>
                      <w:r w:rsidRPr="002A34B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</w:t>
                      </w:r>
                      <w:r w:rsidRPr="00697D8C"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  <w:t xml:space="preserve">Code ape 851 H </w:t>
                      </w:r>
                    </w:p>
                    <w:p w14:paraId="50D3A048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61B8BC6D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07218C60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Cabinet de relaxation, </w:t>
                      </w:r>
                    </w:p>
                    <w:p w14:paraId="2D12EC22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hAnsi="Helvetica Neue Medium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</w:rPr>
                        <w:t>dipluriel</w:t>
                      </w:r>
                      <w:proofErr w:type="spellEnd"/>
                    </w:p>
                    <w:p w14:paraId="49F9A31A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22700 Saint-Quay-Perros</w:t>
                      </w:r>
                    </w:p>
                    <w:p w14:paraId="08F2F29E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6B524687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E688C8C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SUNTAYA, formation</w:t>
                      </w:r>
                    </w:p>
                    <w:p w14:paraId="1BE4B918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3 rue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Gourien</w:t>
                      </w:r>
                      <w:proofErr w:type="spellEnd"/>
                    </w:p>
                    <w:p w14:paraId="309D8637" w14:textId="77777777" w:rsidR="00635FF2" w:rsidRDefault="00635FF2" w:rsidP="00635FF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22000 St Brieuc</w:t>
                      </w:r>
                    </w:p>
                    <w:p w14:paraId="2632C42C" w14:textId="77777777" w:rsidR="00635FF2" w:rsidRDefault="00635FF2" w:rsidP="00635FF2">
                      <w:pPr>
                        <w:pStyle w:val="Informationssurlexpditeur"/>
                      </w:pPr>
                      <w:r>
                        <w:t>Enregistr</w:t>
                      </w:r>
                      <w:r>
                        <w:t>é</w:t>
                      </w:r>
                      <w:r>
                        <w:t xml:space="preserve"> sous le num</w:t>
                      </w:r>
                      <w:r>
                        <w:t>é</w:t>
                      </w:r>
                      <w:r>
                        <w:t xml:space="preserve">ro </w:t>
                      </w:r>
                    </w:p>
                    <w:p w14:paraId="049C9DCF" w14:textId="77777777" w:rsidR="00635FF2" w:rsidRDefault="00635FF2" w:rsidP="00635FF2">
                      <w:pPr>
                        <w:pStyle w:val="Informationssurlexpditeur"/>
                      </w:pPr>
                      <w:r>
                        <w:t>53220848922, Bretagne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912EA3F" wp14:editId="35B1320D">
                <wp:simplePos x="0" y="0"/>
                <wp:positionH relativeFrom="page">
                  <wp:posOffset>762000</wp:posOffset>
                </wp:positionH>
                <wp:positionV relativeFrom="page">
                  <wp:posOffset>814070</wp:posOffset>
                </wp:positionV>
                <wp:extent cx="6269990" cy="467360"/>
                <wp:effectExtent l="0" t="4445" r="0" b="44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9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443D" w14:textId="77777777" w:rsidR="00635FF2" w:rsidRPr="00FC1483" w:rsidRDefault="00635FF2" w:rsidP="00635FF2">
                            <w:pPr>
                              <w:pStyle w:val="Nomdelentreprise"/>
                              <w:rPr>
                                <w:sz w:val="18"/>
                                <w:szCs w:val="18"/>
                              </w:rPr>
                            </w:pPr>
                            <w:r w:rsidRPr="00FC1483">
                              <w:rPr>
                                <w:sz w:val="18"/>
                                <w:szCs w:val="18"/>
                              </w:rPr>
                              <w:t>Gilles le Picard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suntaya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formation </w:t>
                            </w:r>
                            <w:r w:rsidRPr="00FC148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FC14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514A">
                              <w:rPr>
                                <w:sz w:val="16"/>
                                <w:szCs w:val="16"/>
                              </w:rPr>
                              <w:t>sophrologue, Professeur de  Qi Qong, formateur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SHIATSU Tha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intervenant PREVENTION DU MAL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TRE ET  gestion du stress en entreprise depuis 1997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2EA3F" id="_x0000_s1031" style="position:absolute;left:0;text-align:left;margin-left:60pt;margin-top:64.1pt;width:493.7pt;height:36.8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" filled="f" stroked="f" strokeweight="1pt">
                <v:stroke miterlimit="4"/>
                <v:textbox>
                  <w:txbxContent>
                    <w:p w14:paraId="5B3E443D" w14:textId="77777777" w:rsidR="00635FF2" w:rsidRPr="00FC1483" w:rsidRDefault="00635FF2" w:rsidP="00635FF2">
                      <w:pPr>
                        <w:pStyle w:val="Nomdelentreprise"/>
                        <w:rPr>
                          <w:sz w:val="18"/>
                          <w:szCs w:val="18"/>
                        </w:rPr>
                      </w:pPr>
                      <w:r w:rsidRPr="00FC1483">
                        <w:rPr>
                          <w:sz w:val="18"/>
                          <w:szCs w:val="18"/>
                        </w:rPr>
                        <w:t>Gilles le Picard</w:t>
                      </w:r>
                      <w:r>
                        <w:rPr>
                          <w:sz w:val="18"/>
                          <w:szCs w:val="18"/>
                        </w:rPr>
                        <w:t xml:space="preserve">, suntaya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formation </w:t>
                      </w:r>
                      <w:r w:rsidRPr="00FC1483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FC148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514A">
                        <w:rPr>
                          <w:sz w:val="16"/>
                          <w:szCs w:val="16"/>
                        </w:rPr>
                        <w:t>sophrologue, Professeur de  Qi Qong, formateur</w:t>
                      </w:r>
                      <w:r>
                        <w:rPr>
                          <w:sz w:val="16"/>
                          <w:szCs w:val="16"/>
                        </w:rPr>
                        <w:t xml:space="preserve"> SHIATSU Tha</w:t>
                      </w:r>
                      <w:r>
                        <w:rPr>
                          <w:sz w:val="16"/>
                          <w:szCs w:val="16"/>
                        </w:rPr>
                        <w:t>ï</w:t>
                      </w:r>
                      <w:r>
                        <w:rPr>
                          <w:sz w:val="16"/>
                          <w:szCs w:val="16"/>
                        </w:rPr>
                        <w:t xml:space="preserve">, intervenant PREVENTION DU MAL </w:t>
                      </w:r>
                      <w:r>
                        <w:rPr>
                          <w:sz w:val="16"/>
                          <w:szCs w:val="16"/>
                        </w:rPr>
                        <w:t>Ë</w:t>
                      </w:r>
                      <w:r>
                        <w:rPr>
                          <w:sz w:val="16"/>
                          <w:szCs w:val="16"/>
                        </w:rPr>
                        <w:t>TRE ET  gestion du stress en entreprise depuis 1997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5FF2">
        <w:rPr>
          <w:rFonts w:ascii="Century Gothic" w:eastAsia="Times New Roman" w:hAnsi="Century Gothic" w:cs="Gisha"/>
          <w:noProof/>
          <w:sz w:val="28"/>
          <w:bdr w:val="none" w:sz="0" w:space="0" w:color="auto"/>
          <w:lang w:val="fr-FR" w:eastAsia="fr-FR"/>
        </w:rPr>
        <w:t xml:space="preserve">   </w:t>
      </w:r>
      <w:r w:rsidRPr="00635FF2">
        <w:rPr>
          <w:rFonts w:ascii="Century Gothic" w:eastAsia="Times New Roman" w:hAnsi="Century Gothic" w:cs="Tahoma"/>
          <w:bdr w:val="none" w:sz="0" w:space="0" w:color="auto"/>
          <w:lang w:val="fr-FR" w:eastAsia="fr-FR"/>
        </w:rPr>
        <w:t>Lannion le                     20</w:t>
      </w:r>
    </w:p>
    <w:p w14:paraId="31D4765B" w14:textId="77777777" w:rsidR="00635FF2" w:rsidRPr="00635FF2" w:rsidRDefault="00635FF2" w:rsidP="00635FF2">
      <w:pPr>
        <w:rPr>
          <w:lang w:val="fr-FR" w:eastAsia="fr-FR"/>
        </w:rPr>
      </w:pPr>
    </w:p>
    <w:p w14:paraId="3ECD5953" w14:textId="77777777" w:rsidR="00635FF2" w:rsidRPr="00635FF2" w:rsidRDefault="00635FF2" w:rsidP="00635FF2">
      <w:pPr>
        <w:rPr>
          <w:rFonts w:ascii="Comic Sans MS" w:hAnsi="Comic Sans MS" w:cs="Tahoma"/>
          <w:lang w:val="fr-FR"/>
        </w:rPr>
      </w:pPr>
    </w:p>
    <w:p w14:paraId="66E89DF1" w14:textId="77777777" w:rsidR="00635FF2" w:rsidRPr="00635FF2" w:rsidRDefault="00635FF2" w:rsidP="00635FF2">
      <w:pPr>
        <w:rPr>
          <w:rFonts w:ascii="Comic Sans MS" w:hAnsi="Comic Sans MS" w:cs="Tahoma"/>
          <w:lang w:val="fr-FR"/>
        </w:rPr>
      </w:pPr>
    </w:p>
    <w:p w14:paraId="050009C2" w14:textId="77777777" w:rsidR="00635FF2" w:rsidRPr="00635FF2" w:rsidRDefault="00635FF2" w:rsidP="00635FF2">
      <w:pPr>
        <w:rPr>
          <w:rFonts w:ascii="Comic Sans MS" w:hAnsi="Comic Sans MS" w:cs="Tahoma"/>
          <w:lang w:val="fr-FR"/>
        </w:rPr>
      </w:pPr>
    </w:p>
    <w:p w14:paraId="6D831DD5" w14:textId="77777777" w:rsidR="00635FF2" w:rsidRPr="00635FF2" w:rsidRDefault="00635FF2" w:rsidP="00635FF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5"/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</w:pPr>
      <w:r w:rsidRPr="00635FF2">
        <w:rPr>
          <w:rFonts w:ascii="Century Gothic" w:eastAsia="Times New Roman" w:hAnsi="Century Gothic" w:cs="Tahoma"/>
          <w:b/>
          <w:bCs/>
          <w:sz w:val="32"/>
          <w:bdr w:val="none" w:sz="0" w:space="0" w:color="auto"/>
          <w:lang w:val="fr-FR" w:eastAsia="fr-FR"/>
        </w:rPr>
        <w:t xml:space="preserve">                             </w:t>
      </w:r>
      <w:r w:rsidRPr="00635FF2"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  <w:t>Facture</w:t>
      </w:r>
    </w:p>
    <w:p w14:paraId="5A1C63B9" w14:textId="77777777" w:rsidR="00635FF2" w:rsidRPr="00635FF2" w:rsidRDefault="00635FF2" w:rsidP="00635FF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5"/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</w:pPr>
      <w:r w:rsidRPr="00635FF2">
        <w:rPr>
          <w:rFonts w:ascii="Century Gothic" w:eastAsia="Times New Roman" w:hAnsi="Century Gothic" w:cs="Tahoma"/>
          <w:b/>
          <w:bCs/>
          <w:sz w:val="32"/>
          <w:u w:val="single"/>
          <w:bdr w:val="none" w:sz="0" w:space="0" w:color="auto"/>
          <w:lang w:val="fr-FR" w:eastAsia="fr-FR"/>
        </w:rPr>
        <w:t xml:space="preserve">  </w:t>
      </w:r>
    </w:p>
    <w:p w14:paraId="0E2A870D" w14:textId="77777777" w:rsidR="00635FF2" w:rsidRPr="00635FF2" w:rsidRDefault="00635FF2" w:rsidP="00635FF2">
      <w:pPr>
        <w:shd w:val="clear" w:color="auto" w:fill="FFFFFF"/>
        <w:rPr>
          <w:rFonts w:ascii="Century Gothic" w:eastAsia="Times New Roman" w:hAnsi="Century Gothic" w:cs="Calibri"/>
          <w:bdr w:val="none" w:sz="0" w:space="0" w:color="auto"/>
          <w:lang w:val="fr-FR" w:eastAsia="fr-FR"/>
        </w:rPr>
      </w:pPr>
      <w:r w:rsidRPr="00635FF2">
        <w:rPr>
          <w:rFonts w:ascii="Century Gothic" w:hAnsi="Century Gothic" w:cs="Tahoma"/>
        </w:rPr>
        <w:t xml:space="preserve">   </w:t>
      </w:r>
      <w:r w:rsidRPr="00635FF2">
        <w:rPr>
          <w:rFonts w:ascii="Century Gothic" w:hAnsi="Century Gothic" w:cs="Tahoma"/>
        </w:rPr>
        <w:tab/>
        <w:t xml:space="preserve">        </w:t>
      </w:r>
      <w:proofErr w:type="spellStart"/>
      <w:r w:rsidRPr="00635FF2">
        <w:rPr>
          <w:rFonts w:ascii="Century Gothic" w:hAnsi="Century Gothic" w:cs="Tahoma"/>
        </w:rPr>
        <w:t>Mr</w:t>
      </w:r>
      <w:proofErr w:type="spellEnd"/>
      <w:r w:rsidRPr="00635FF2">
        <w:rPr>
          <w:rFonts w:ascii="Century Gothic" w:hAnsi="Century Gothic" w:cs="Tahoma"/>
        </w:rPr>
        <w:t xml:space="preserve"> - Mme  </w:t>
      </w:r>
    </w:p>
    <w:p w14:paraId="108BC535" w14:textId="77777777" w:rsidR="00635FF2" w:rsidRPr="00635FF2" w:rsidRDefault="00635FF2" w:rsidP="00635FF2">
      <w:pPr>
        <w:shd w:val="clear" w:color="auto" w:fill="FFFFFF"/>
        <w:rPr>
          <w:rFonts w:ascii="Century Gothic" w:eastAsia="Times New Roman" w:hAnsi="Century Gothic" w:cs="Calibri"/>
          <w:bdr w:val="none" w:sz="0" w:space="0" w:color="auto"/>
          <w:lang w:val="fr-FR" w:eastAsia="fr-FR"/>
        </w:rPr>
      </w:pPr>
    </w:p>
    <w:p w14:paraId="5D1940AB" w14:textId="77777777" w:rsidR="00635FF2" w:rsidRPr="00635FF2" w:rsidRDefault="00635FF2" w:rsidP="00635FF2">
      <w:pPr>
        <w:shd w:val="clear" w:color="auto" w:fill="FFFFFF"/>
        <w:rPr>
          <w:rFonts w:ascii="Century Gothic" w:hAnsi="Century Gothic" w:cs="Tahoma"/>
        </w:rPr>
      </w:pPr>
    </w:p>
    <w:p w14:paraId="2CD2C5BA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2CF82FBD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484C1DDB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2B223D3E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5B942F77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  <w:r w:rsidRPr="00635FF2">
        <w:rPr>
          <w:rFonts w:ascii="Century Gothic" w:hAnsi="Century Gothic"/>
          <w:lang w:val="fr-FR"/>
        </w:rPr>
        <w:t xml:space="preserve">                    Rdv de                     =      €</w:t>
      </w:r>
    </w:p>
    <w:p w14:paraId="5EEDCE0E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6406E984" w14:textId="77777777" w:rsidR="00635FF2" w:rsidRPr="00635FF2" w:rsidRDefault="00635FF2" w:rsidP="00635FF2">
      <w:pPr>
        <w:ind w:right="-828"/>
        <w:rPr>
          <w:rFonts w:ascii="Century Gothic" w:hAnsi="Century Gothic"/>
          <w:lang w:val="fr-FR"/>
        </w:rPr>
      </w:pPr>
    </w:p>
    <w:p w14:paraId="78396582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  <w:bookmarkStart w:id="5" w:name="_Hlk491080522"/>
      <w:proofErr w:type="gramStart"/>
      <w:r w:rsidRPr="00635FF2">
        <w:rPr>
          <w:rFonts w:ascii="Century Gothic" w:hAnsi="Century Gothic"/>
          <w:lang w:val="fr-FR"/>
        </w:rPr>
        <w:t>Total  =</w:t>
      </w:r>
      <w:proofErr w:type="gramEnd"/>
      <w:r w:rsidRPr="00635FF2">
        <w:rPr>
          <w:rFonts w:ascii="Century Gothic" w:hAnsi="Century Gothic"/>
          <w:lang w:val="fr-FR"/>
        </w:rPr>
        <w:t xml:space="preserve"> € </w:t>
      </w:r>
    </w:p>
    <w:p w14:paraId="4CF83665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bookmarkEnd w:id="5"/>
    <w:p w14:paraId="694B986E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1423A8B4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370BB4B8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5720BA94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1DA2A166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03169389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14269B34" w14:textId="77777777" w:rsidR="00635FF2" w:rsidRPr="00635FF2" w:rsidRDefault="00635FF2" w:rsidP="00635FF2">
      <w:pPr>
        <w:jc w:val="both"/>
        <w:rPr>
          <w:rFonts w:ascii="Century Gothic" w:hAnsi="Century Gothic"/>
          <w:lang w:val="fr-FR"/>
        </w:rPr>
      </w:pPr>
    </w:p>
    <w:p w14:paraId="281CE8B8" w14:textId="77777777" w:rsidR="00635FF2" w:rsidRPr="00635FF2" w:rsidRDefault="00635FF2" w:rsidP="00635FF2">
      <w:pPr>
        <w:rPr>
          <w:rFonts w:ascii="Century Gothic" w:hAnsi="Century Gothic"/>
          <w:lang w:val="fr-FR"/>
        </w:rPr>
      </w:pPr>
      <w:r w:rsidRPr="00635FF2">
        <w:rPr>
          <w:rFonts w:ascii="Century Gothic" w:hAnsi="Century Gothic"/>
          <w:lang w:val="fr-FR"/>
        </w:rPr>
        <w:t xml:space="preserve">                                                            Fait à Lannion           2020</w:t>
      </w:r>
    </w:p>
    <w:p w14:paraId="7818A89E" w14:textId="77777777" w:rsidR="00635FF2" w:rsidRPr="00635FF2" w:rsidRDefault="00635FF2" w:rsidP="00635FF2">
      <w:pPr>
        <w:ind w:left="1410" w:hanging="1410"/>
        <w:rPr>
          <w:rFonts w:ascii="Century Gothic" w:hAnsi="Century Gothic"/>
          <w:lang w:val="fr-FR"/>
        </w:rPr>
      </w:pPr>
      <w:r w:rsidRPr="00635FF2">
        <w:rPr>
          <w:rFonts w:ascii="Century Gothic" w:hAnsi="Century Gothic"/>
          <w:lang w:val="fr-FR"/>
        </w:rPr>
        <w:tab/>
      </w:r>
      <w:r w:rsidRPr="00635FF2">
        <w:rPr>
          <w:rFonts w:ascii="Century Gothic" w:hAnsi="Century Gothic"/>
          <w:lang w:val="fr-FR"/>
        </w:rPr>
        <w:tab/>
      </w:r>
      <w:r w:rsidRPr="00635FF2">
        <w:rPr>
          <w:rFonts w:ascii="Century Gothic" w:hAnsi="Century Gothic"/>
          <w:lang w:val="fr-FR"/>
        </w:rPr>
        <w:tab/>
      </w:r>
      <w:r w:rsidRPr="00635FF2">
        <w:rPr>
          <w:rFonts w:ascii="Century Gothic" w:hAnsi="Century Gothic"/>
          <w:lang w:val="fr-FR"/>
        </w:rPr>
        <w:tab/>
        <w:t xml:space="preserve">                 Gilles Le Picard</w:t>
      </w:r>
    </w:p>
    <w:p w14:paraId="5F3A7836" w14:textId="61228C74" w:rsidR="00635FF2" w:rsidRDefault="00635FF2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</w:p>
    <w:p w14:paraId="05731A02" w14:textId="2BB9665D" w:rsidR="00635FF2" w:rsidRDefault="00635FF2">
      <w:pPr>
        <w:pStyle w:val="Corps"/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en-US"/>
        </w:rPr>
      </w:pPr>
    </w:p>
    <w:p w14:paraId="0298DB00" w14:textId="77777777" w:rsidR="00635FF2" w:rsidRPr="00FB1428" w:rsidRDefault="00635FF2">
      <w:pPr>
        <w:pStyle w:val="Corps"/>
        <w:rPr>
          <w:rFonts w:ascii="Century Gothic" w:hAnsi="Century Gothic" w:cs="Gisha"/>
          <w:noProof/>
        </w:rPr>
      </w:pPr>
    </w:p>
    <w:sectPr w:rsidR="00635FF2" w:rsidRPr="00FB1428" w:rsidSect="008F7507">
      <w:footerReference w:type="default" r:id="rId20"/>
      <w:pgSz w:w="11900" w:h="16840"/>
      <w:pgMar w:top="344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705D8" w14:textId="77777777" w:rsidR="0014286A" w:rsidRDefault="0014286A" w:rsidP="008F7507">
      <w:r>
        <w:separator/>
      </w:r>
    </w:p>
  </w:endnote>
  <w:endnote w:type="continuationSeparator" w:id="0">
    <w:p w14:paraId="6B8B5E41" w14:textId="77777777" w:rsidR="0014286A" w:rsidRDefault="0014286A" w:rsidP="008F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5AE6" w14:textId="4F690182" w:rsidR="00A73C62" w:rsidRDefault="00A73C62" w:rsidP="00A73C62">
    <w:pPr>
      <w:pStyle w:val="Pieddepage"/>
      <w:tabs>
        <w:tab w:val="clear" w:pos="4536"/>
        <w:tab w:val="clear" w:pos="9072"/>
        <w:tab w:val="left" w:pos="4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502FA" w14:textId="77777777" w:rsidR="0014286A" w:rsidRDefault="0014286A" w:rsidP="008F7507">
      <w:r>
        <w:separator/>
      </w:r>
    </w:p>
  </w:footnote>
  <w:footnote w:type="continuationSeparator" w:id="0">
    <w:p w14:paraId="4F979339" w14:textId="77777777" w:rsidR="0014286A" w:rsidRDefault="0014286A" w:rsidP="008F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5DEF"/>
    <w:multiLevelType w:val="multilevel"/>
    <w:tmpl w:val="AF04B71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" w15:restartNumberingAfterBreak="0">
    <w:nsid w:val="19423824"/>
    <w:multiLevelType w:val="multilevel"/>
    <w:tmpl w:val="1E645676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" w15:restartNumberingAfterBreak="0">
    <w:nsid w:val="201A2CFF"/>
    <w:multiLevelType w:val="hybridMultilevel"/>
    <w:tmpl w:val="BFD01952"/>
    <w:lvl w:ilvl="0" w:tplc="BC523D5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393"/>
    <w:multiLevelType w:val="multilevel"/>
    <w:tmpl w:val="956A9AF8"/>
    <w:styleLink w:val="List0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4" w15:restartNumberingAfterBreak="0">
    <w:nsid w:val="27743BB5"/>
    <w:multiLevelType w:val="multilevel"/>
    <w:tmpl w:val="A3B035A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" w15:restartNumberingAfterBreak="0">
    <w:nsid w:val="2C3E7D1F"/>
    <w:multiLevelType w:val="multilevel"/>
    <w:tmpl w:val="CC3EFF0C"/>
    <w:lvl w:ilvl="0">
      <w:start w:val="1"/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6" w15:restartNumberingAfterBreak="0">
    <w:nsid w:val="30C705BA"/>
    <w:multiLevelType w:val="multilevel"/>
    <w:tmpl w:val="BE345C4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7" w15:restartNumberingAfterBreak="0">
    <w:nsid w:val="37527CE7"/>
    <w:multiLevelType w:val="multilevel"/>
    <w:tmpl w:val="E5323DD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8" w15:restartNumberingAfterBreak="0">
    <w:nsid w:val="3EAE5175"/>
    <w:multiLevelType w:val="multilevel"/>
    <w:tmpl w:val="908CD89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9" w15:restartNumberingAfterBreak="0">
    <w:nsid w:val="49267519"/>
    <w:multiLevelType w:val="multilevel"/>
    <w:tmpl w:val="43D0FBB4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0" w15:restartNumberingAfterBreak="0">
    <w:nsid w:val="52E13665"/>
    <w:multiLevelType w:val="multilevel"/>
    <w:tmpl w:val="ED8A49C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1" w15:restartNumberingAfterBreak="0">
    <w:nsid w:val="567171A9"/>
    <w:multiLevelType w:val="multilevel"/>
    <w:tmpl w:val="7BBA255E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2" w15:restartNumberingAfterBreak="0">
    <w:nsid w:val="67987126"/>
    <w:multiLevelType w:val="multilevel"/>
    <w:tmpl w:val="FB5450C0"/>
    <w:styleLink w:val="Puce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3" w15:restartNumberingAfterBreak="0">
    <w:nsid w:val="6CC759FA"/>
    <w:multiLevelType w:val="multilevel"/>
    <w:tmpl w:val="2BE8D138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4" w15:restartNumberingAfterBreak="0">
    <w:nsid w:val="707459F1"/>
    <w:multiLevelType w:val="multilevel"/>
    <w:tmpl w:val="572E036A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5" w15:restartNumberingAfterBreak="0">
    <w:nsid w:val="79CD1290"/>
    <w:multiLevelType w:val="multilevel"/>
    <w:tmpl w:val="A9A48406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6" w15:restartNumberingAfterBreak="0">
    <w:nsid w:val="7C27354F"/>
    <w:multiLevelType w:val="multilevel"/>
    <w:tmpl w:val="B9E064A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5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07"/>
    <w:rsid w:val="00010939"/>
    <w:rsid w:val="0001398F"/>
    <w:rsid w:val="000325BB"/>
    <w:rsid w:val="00047098"/>
    <w:rsid w:val="00095D7E"/>
    <w:rsid w:val="00127D69"/>
    <w:rsid w:val="00134182"/>
    <w:rsid w:val="0014286A"/>
    <w:rsid w:val="00180B11"/>
    <w:rsid w:val="00184502"/>
    <w:rsid w:val="00185DE5"/>
    <w:rsid w:val="00195AEE"/>
    <w:rsid w:val="001A3BD0"/>
    <w:rsid w:val="001A59D8"/>
    <w:rsid w:val="001B42A0"/>
    <w:rsid w:val="001C708B"/>
    <w:rsid w:val="001D11E9"/>
    <w:rsid w:val="001D7BC0"/>
    <w:rsid w:val="00241E1C"/>
    <w:rsid w:val="00250391"/>
    <w:rsid w:val="002B31C0"/>
    <w:rsid w:val="002C7E16"/>
    <w:rsid w:val="003200C3"/>
    <w:rsid w:val="00323AE3"/>
    <w:rsid w:val="003333AE"/>
    <w:rsid w:val="00355C42"/>
    <w:rsid w:val="003A2F62"/>
    <w:rsid w:val="003D4E9B"/>
    <w:rsid w:val="004536EE"/>
    <w:rsid w:val="0046109C"/>
    <w:rsid w:val="00474FCD"/>
    <w:rsid w:val="00495AEC"/>
    <w:rsid w:val="004C2FED"/>
    <w:rsid w:val="00515892"/>
    <w:rsid w:val="00576975"/>
    <w:rsid w:val="005A5F78"/>
    <w:rsid w:val="005D6D9F"/>
    <w:rsid w:val="006334F3"/>
    <w:rsid w:val="00635FF2"/>
    <w:rsid w:val="00652641"/>
    <w:rsid w:val="006B1888"/>
    <w:rsid w:val="006E199C"/>
    <w:rsid w:val="00704D6C"/>
    <w:rsid w:val="007216F4"/>
    <w:rsid w:val="007740F6"/>
    <w:rsid w:val="00787892"/>
    <w:rsid w:val="007A2BAA"/>
    <w:rsid w:val="00800C2E"/>
    <w:rsid w:val="00820D61"/>
    <w:rsid w:val="00837F8A"/>
    <w:rsid w:val="00880253"/>
    <w:rsid w:val="00887738"/>
    <w:rsid w:val="00897BD5"/>
    <w:rsid w:val="008F7507"/>
    <w:rsid w:val="0091487B"/>
    <w:rsid w:val="00914C6A"/>
    <w:rsid w:val="00942A23"/>
    <w:rsid w:val="00962745"/>
    <w:rsid w:val="00977E89"/>
    <w:rsid w:val="0098558C"/>
    <w:rsid w:val="009C2506"/>
    <w:rsid w:val="009E6533"/>
    <w:rsid w:val="009F4221"/>
    <w:rsid w:val="00A407DD"/>
    <w:rsid w:val="00A4119A"/>
    <w:rsid w:val="00A4552F"/>
    <w:rsid w:val="00A73C62"/>
    <w:rsid w:val="00A809F9"/>
    <w:rsid w:val="00A83F16"/>
    <w:rsid w:val="00AA06BF"/>
    <w:rsid w:val="00B02B07"/>
    <w:rsid w:val="00B10AD3"/>
    <w:rsid w:val="00B1261E"/>
    <w:rsid w:val="00B35D30"/>
    <w:rsid w:val="00B4437C"/>
    <w:rsid w:val="00B5167C"/>
    <w:rsid w:val="00B63D7B"/>
    <w:rsid w:val="00B63E8B"/>
    <w:rsid w:val="00BA34D7"/>
    <w:rsid w:val="00BD4360"/>
    <w:rsid w:val="00C0594D"/>
    <w:rsid w:val="00C8509E"/>
    <w:rsid w:val="00C94AE7"/>
    <w:rsid w:val="00CA0E12"/>
    <w:rsid w:val="00D32B33"/>
    <w:rsid w:val="00D37DAB"/>
    <w:rsid w:val="00D51E22"/>
    <w:rsid w:val="00D61C61"/>
    <w:rsid w:val="00D96DAF"/>
    <w:rsid w:val="00DB5919"/>
    <w:rsid w:val="00DD7E94"/>
    <w:rsid w:val="00DE558E"/>
    <w:rsid w:val="00E003C7"/>
    <w:rsid w:val="00E1514A"/>
    <w:rsid w:val="00E202C8"/>
    <w:rsid w:val="00E23866"/>
    <w:rsid w:val="00E3461C"/>
    <w:rsid w:val="00E35E55"/>
    <w:rsid w:val="00E634BB"/>
    <w:rsid w:val="00E77E15"/>
    <w:rsid w:val="00E803FE"/>
    <w:rsid w:val="00E85F13"/>
    <w:rsid w:val="00EF2D0D"/>
    <w:rsid w:val="00F04AEA"/>
    <w:rsid w:val="00F46021"/>
    <w:rsid w:val="00F55F17"/>
    <w:rsid w:val="00F75AF9"/>
    <w:rsid w:val="00FB1428"/>
    <w:rsid w:val="00FB20CA"/>
    <w:rsid w:val="00FC1483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6C91"/>
  <w15:docId w15:val="{90E5A5D9-01A6-4E34-8A52-C5F105F5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50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7507"/>
    <w:rPr>
      <w:u w:val="single"/>
    </w:rPr>
  </w:style>
  <w:style w:type="table" w:customStyle="1" w:styleId="TableNormal">
    <w:name w:val="Table Normal"/>
    <w:rsid w:val="008F7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F7507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Destinataire">
    <w:name w:val="Destinataire"/>
    <w:rsid w:val="008F7507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Puce">
    <w:name w:val="Puce"/>
    <w:rsid w:val="008F7507"/>
    <w:pPr>
      <w:numPr>
        <w:numId w:val="6"/>
      </w:numPr>
    </w:pPr>
  </w:style>
  <w:style w:type="numbering" w:customStyle="1" w:styleId="List0">
    <w:name w:val="List 0"/>
    <w:basedOn w:val="Puce"/>
    <w:rsid w:val="008F7507"/>
    <w:pPr>
      <w:numPr>
        <w:numId w:val="13"/>
      </w:numPr>
    </w:pPr>
  </w:style>
  <w:style w:type="paragraph" w:customStyle="1" w:styleId="Informationssurlexpditeur">
    <w:name w:val="Informations sur l’expéditeur"/>
    <w:rsid w:val="008F7507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8F7507"/>
    <w:rPr>
      <w:color w:val="357CA2"/>
    </w:rPr>
  </w:style>
  <w:style w:type="character" w:customStyle="1" w:styleId="Hyperlink0">
    <w:name w:val="Hyperlink.0"/>
    <w:basedOn w:val="Lienhypertexte"/>
    <w:rsid w:val="008F7507"/>
    <w:rPr>
      <w:u w:val="single"/>
    </w:rPr>
  </w:style>
  <w:style w:type="paragraph" w:customStyle="1" w:styleId="Nomdelentreprise">
    <w:name w:val="Nom de l’entreprise"/>
    <w:next w:val="Corps"/>
    <w:rsid w:val="008F7507"/>
    <w:pPr>
      <w:spacing w:line="288" w:lineRule="auto"/>
      <w:outlineLvl w:val="0"/>
    </w:pPr>
    <w:rPr>
      <w:rFonts w:ascii="Helvetica Neue" w:hAnsi="Arial Unicode MS" w:cs="Arial Unicode MS"/>
      <w:b/>
      <w:bCs/>
      <w:caps/>
      <w:color w:val="357CA2"/>
      <w:spacing w:val="4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83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14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14A"/>
    <w:rPr>
      <w:sz w:val="24"/>
      <w:szCs w:val="24"/>
      <w:lang w:val="en-US" w:eastAsia="en-US"/>
    </w:rPr>
  </w:style>
  <w:style w:type="paragraph" w:customStyle="1" w:styleId="CorpsA">
    <w:name w:val="Corps A"/>
    <w:rsid w:val="00B35D30"/>
    <w:pPr>
      <w:suppressAutoHyphens/>
      <w:spacing w:after="180" w:line="288" w:lineRule="auto"/>
    </w:pPr>
    <w:rPr>
      <w:rFonts w:hAnsi="Arial Unicode MS" w:cs="Arial Unicode MS"/>
      <w:color w:val="000000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7A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untaya.ep.1" TargetMode="External"/><Relationship Id="rId13" Type="http://schemas.openxmlformats.org/officeDocument/2006/relationships/hyperlink" Target="http://www.facebook.com/suntaya.ep.1" TargetMode="External"/><Relationship Id="rId18" Type="http://schemas.openxmlformats.org/officeDocument/2006/relationships/hyperlink" Target="mailto:suntayalannion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d3pbdh1dmixop.cloudfront.net/pdfexpert/img/howto/templates/pdf/fr/general-release-of-liability-fr.pdf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lleslepicard.com" TargetMode="External"/><Relationship Id="rId10" Type="http://schemas.openxmlformats.org/officeDocument/2006/relationships/hyperlink" Target="http://www.gilleslepicard.com" TargetMode="External"/><Relationship Id="rId19" Type="http://schemas.openxmlformats.org/officeDocument/2006/relationships/hyperlink" Target="mailto:suntayalann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Utilisateur</cp:lastModifiedBy>
  <cp:revision>3</cp:revision>
  <cp:lastPrinted>2015-06-15T20:49:00Z</cp:lastPrinted>
  <dcterms:created xsi:type="dcterms:W3CDTF">2020-05-28T12:17:00Z</dcterms:created>
  <dcterms:modified xsi:type="dcterms:W3CDTF">2020-08-09T11:52:00Z</dcterms:modified>
  <cp:contentStatus/>
</cp:coreProperties>
</file>